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AADB" w14:textId="77777777" w:rsidR="001D1A02" w:rsidRPr="00362FEC" w:rsidRDefault="001D1A02" w:rsidP="001D1A02">
      <w:pPr>
        <w:pStyle w:val="HI1-OultineIhangingIndent"/>
        <w:ind w:left="0" w:right="720" w:firstLine="0"/>
        <w:jc w:val="center"/>
        <w:rPr>
          <w:color w:val="auto"/>
          <w:sz w:val="36"/>
          <w:szCs w:val="36"/>
        </w:rPr>
      </w:pPr>
      <w:bookmarkStart w:id="0" w:name="_GoBack"/>
      <w:bookmarkEnd w:id="0"/>
      <w:r w:rsidRPr="00362FEC">
        <w:rPr>
          <w:color w:val="auto"/>
          <w:sz w:val="36"/>
          <w:szCs w:val="36"/>
        </w:rPr>
        <w:t>Medical Scientist Training Program</w:t>
      </w:r>
    </w:p>
    <w:p w14:paraId="67448227" w14:textId="027B374F" w:rsidR="001D1A02" w:rsidRDefault="00E322AA" w:rsidP="006B68A1">
      <w:pPr>
        <w:ind w:right="72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Summer Rotation Interest </w:t>
      </w:r>
      <w:r w:rsidR="00EB36B9">
        <w:rPr>
          <w:color w:val="auto"/>
          <w:sz w:val="36"/>
          <w:szCs w:val="36"/>
        </w:rPr>
        <w:t>Statement</w:t>
      </w:r>
    </w:p>
    <w:p w14:paraId="4A41EFE7" w14:textId="16613A10" w:rsidR="001D1A02" w:rsidRPr="00362FEC" w:rsidRDefault="00E322AA" w:rsidP="001D1A02">
      <w:pPr>
        <w:ind w:right="720"/>
        <w:jc w:val="center"/>
        <w:rPr>
          <w:color w:val="auto"/>
          <w:sz w:val="36"/>
          <w:szCs w:val="36"/>
        </w:rPr>
      </w:pPr>
      <w:r>
        <w:rPr>
          <w:b/>
          <w:i/>
          <w:color w:val="auto"/>
          <w:sz w:val="28"/>
          <w:szCs w:val="28"/>
        </w:rPr>
        <w:t>Prepare for meeting with MSTP Directors</w:t>
      </w:r>
      <w:r w:rsidR="001D1A02" w:rsidRPr="00362FEC">
        <w:rPr>
          <w:color w:val="auto"/>
          <w:sz w:val="36"/>
          <w:szCs w:val="36"/>
        </w:rPr>
        <w:t xml:space="preserve"> </w:t>
      </w:r>
    </w:p>
    <w:p w14:paraId="5E9D53AC" w14:textId="77777777" w:rsidR="001D1A02" w:rsidRPr="00D50B5E" w:rsidRDefault="001D1A02" w:rsidP="001D1A02">
      <w:pPr>
        <w:tabs>
          <w:tab w:val="left" w:pos="-1440"/>
        </w:tabs>
        <w:ind w:right="720"/>
        <w:rPr>
          <w:color w:val="auto"/>
        </w:rPr>
      </w:pPr>
    </w:p>
    <w:p w14:paraId="549FD6C2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  <w:r w:rsidRPr="001D1A02">
        <w:rPr>
          <w:b/>
          <w:color w:val="auto"/>
          <w:sz w:val="24"/>
          <w:szCs w:val="24"/>
        </w:rPr>
        <w:t>Student Name</w:t>
      </w:r>
      <w:r w:rsidRPr="001D1A02">
        <w:rPr>
          <w:color w:val="auto"/>
          <w:sz w:val="24"/>
          <w:szCs w:val="24"/>
        </w:rPr>
        <w:t xml:space="preserve"> (print your name)</w:t>
      </w:r>
      <w:r w:rsidRPr="001D1A02">
        <w:rPr>
          <w:b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_______________</w:t>
      </w:r>
      <w:r w:rsidRPr="001D1A02">
        <w:rPr>
          <w:color w:val="auto"/>
          <w:sz w:val="24"/>
          <w:szCs w:val="24"/>
        </w:rPr>
        <w:t xml:space="preserve">_______________________ </w:t>
      </w:r>
    </w:p>
    <w:p w14:paraId="12FEB230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</w:p>
    <w:p w14:paraId="50068985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</w:p>
    <w:p w14:paraId="7E5D707D" w14:textId="1E2463E9" w:rsidR="00D726F5" w:rsidRPr="00E322AA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E322AA">
        <w:rPr>
          <w:rFonts w:eastAsiaTheme="minorEastAsia"/>
          <w:color w:val="auto"/>
          <w:sz w:val="24"/>
          <w:szCs w:val="24"/>
        </w:rPr>
        <w:t>For each</w:t>
      </w:r>
      <w:r w:rsidR="00E322AA" w:rsidRPr="00E322AA">
        <w:rPr>
          <w:rFonts w:eastAsiaTheme="minorEastAsia"/>
          <w:color w:val="auto"/>
          <w:sz w:val="24"/>
          <w:szCs w:val="24"/>
        </w:rPr>
        <w:t xml:space="preserve"> potential research rotation, list each faculty member you have met with (a minimum of three) and then write a brief paragraph about why you are interested in the rotation, the potential project, methodologies your will learn, and preconceived pros and cons of this lab as a potential graduate home:</w:t>
      </w:r>
    </w:p>
    <w:sectPr w:rsidR="00D726F5" w:rsidRPr="00E322AA" w:rsidSect="00D726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02"/>
    <w:rsid w:val="001D1A02"/>
    <w:rsid w:val="006B68A1"/>
    <w:rsid w:val="00C81205"/>
    <w:rsid w:val="00D726F5"/>
    <w:rsid w:val="00E322AA"/>
    <w:rsid w:val="00E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B1F5"/>
  <w14:defaultImageDpi w14:val="300"/>
  <w15:docId w15:val="{B86FC703-3A0D-49DC-8266-8CB643C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0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-OultineIhangingIndent">
    <w:name w:val="HI 1 - Oultine I hanging Indent"/>
    <w:basedOn w:val="Normal"/>
    <w:rsid w:val="001D1A02"/>
    <w:pPr>
      <w:ind w:left="360" w:hanging="360"/>
      <w:outlineLv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Lorenz</dc:creator>
  <cp:keywords/>
  <dc:description/>
  <cp:lastModifiedBy>Seay, Randy Lee</cp:lastModifiedBy>
  <cp:revision>2</cp:revision>
  <dcterms:created xsi:type="dcterms:W3CDTF">2017-10-04T11:40:00Z</dcterms:created>
  <dcterms:modified xsi:type="dcterms:W3CDTF">2017-10-04T11:40:00Z</dcterms:modified>
</cp:coreProperties>
</file>